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D0792" w14:textId="1F5D7DF2" w:rsidR="006B52E2" w:rsidRPr="00E12B9D" w:rsidRDefault="00E12B9D" w:rsidP="006B52E2">
      <w:pPr>
        <w:ind w:left="5580"/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E12B9D">
        <w:rPr>
          <w:b/>
          <w:i/>
        </w:rPr>
        <w:t>Allegato 1</w:t>
      </w:r>
    </w:p>
    <w:p w14:paraId="60B576A3" w14:textId="2C952E16" w:rsidR="00E12B9D" w:rsidRDefault="00E12B9D" w:rsidP="006B52E2">
      <w:pPr>
        <w:ind w:left="5580"/>
      </w:pPr>
    </w:p>
    <w:p w14:paraId="7215BC22" w14:textId="77777777" w:rsidR="00E12B9D" w:rsidRDefault="00E12B9D" w:rsidP="006B52E2">
      <w:pPr>
        <w:ind w:left="5580"/>
      </w:pPr>
    </w:p>
    <w:p w14:paraId="4699F6EC" w14:textId="3DAF077E" w:rsidR="00F30272" w:rsidRPr="006B52E2" w:rsidRDefault="00F30272" w:rsidP="006B52E2">
      <w:pPr>
        <w:pStyle w:val="Default"/>
        <w:spacing w:line="360" w:lineRule="auto"/>
        <w:ind w:left="5580"/>
        <w:jc w:val="both"/>
      </w:pPr>
      <w:r w:rsidRPr="006B52E2">
        <w:rPr>
          <w:iCs/>
        </w:rPr>
        <w:t xml:space="preserve">Al Dirigente Scolastico </w:t>
      </w:r>
    </w:p>
    <w:p w14:paraId="1BA28338" w14:textId="4AFEE61A" w:rsidR="006B52E2" w:rsidRDefault="006B52E2" w:rsidP="00FE5383">
      <w:pPr>
        <w:pStyle w:val="Default"/>
        <w:spacing w:line="360" w:lineRule="auto"/>
        <w:ind w:left="5580"/>
        <w:jc w:val="both"/>
        <w:rPr>
          <w:i/>
          <w:iCs/>
          <w:sz w:val="22"/>
          <w:szCs w:val="22"/>
        </w:rPr>
      </w:pPr>
      <w:r>
        <w:rPr>
          <w:iCs/>
        </w:rPr>
        <w:t>d</w:t>
      </w:r>
      <w:r w:rsidRPr="006B52E2">
        <w:rPr>
          <w:iCs/>
        </w:rPr>
        <w:t>ell’Istituto Comprensivo</w:t>
      </w:r>
      <w:r w:rsidR="00406112">
        <w:rPr>
          <w:iCs/>
        </w:rPr>
        <w:t xml:space="preserve"> </w:t>
      </w:r>
      <w:bookmarkStart w:id="0" w:name="_GoBack"/>
      <w:bookmarkEnd w:id="0"/>
      <w:r w:rsidR="00FE5383">
        <w:rPr>
          <w:iCs/>
        </w:rPr>
        <w:t>Saponara</w:t>
      </w:r>
    </w:p>
    <w:p w14:paraId="4490B9C2" w14:textId="77777777" w:rsidR="00F30272" w:rsidRPr="006B52E2" w:rsidRDefault="00F30272" w:rsidP="006B52E2">
      <w:pPr>
        <w:pStyle w:val="Default"/>
        <w:spacing w:line="360" w:lineRule="auto"/>
        <w:ind w:left="5580"/>
        <w:jc w:val="both"/>
        <w:rPr>
          <w:sz w:val="22"/>
          <w:szCs w:val="22"/>
        </w:rPr>
      </w:pPr>
    </w:p>
    <w:p w14:paraId="7F332D13" w14:textId="77777777" w:rsid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69553DCB" w14:textId="0A54AED8" w:rsidR="00F30272" w:rsidRPr="001C66C2" w:rsidRDefault="00F30272" w:rsidP="00E12B9D">
      <w:pPr>
        <w:pStyle w:val="Default"/>
        <w:tabs>
          <w:tab w:val="left" w:pos="426"/>
        </w:tabs>
        <w:spacing w:line="360" w:lineRule="auto"/>
        <w:jc w:val="both"/>
        <w:rPr>
          <w:i/>
          <w:iCs/>
        </w:rPr>
      </w:pPr>
      <w:r w:rsidRPr="001C66C2">
        <w:rPr>
          <w:b/>
        </w:rPr>
        <w:t>OGGETTO</w:t>
      </w:r>
      <w:r w:rsidR="001C66C2">
        <w:t xml:space="preserve">: Domanda assegnazione </w:t>
      </w:r>
      <w:r w:rsidR="001C66C2" w:rsidRPr="00E12B9D">
        <w:rPr>
          <w:i/>
        </w:rPr>
        <w:t>"</w:t>
      </w:r>
      <w:r w:rsidR="001C66C2" w:rsidRPr="00E12B9D">
        <w:rPr>
          <w:bCs/>
          <w:i/>
        </w:rPr>
        <w:t>F</w:t>
      </w:r>
      <w:r w:rsidRPr="00E12B9D">
        <w:rPr>
          <w:bCs/>
          <w:i/>
        </w:rPr>
        <w:t>unzione-strumentale</w:t>
      </w:r>
      <w:r w:rsidRPr="00E12B9D">
        <w:rPr>
          <w:i/>
        </w:rPr>
        <w:t>"</w:t>
      </w:r>
      <w:r w:rsidRPr="001C66C2">
        <w:t xml:space="preserve"> </w:t>
      </w:r>
      <w:proofErr w:type="spellStart"/>
      <w:r w:rsidRPr="001C66C2">
        <w:t>a.s.</w:t>
      </w:r>
      <w:proofErr w:type="spellEnd"/>
      <w:r w:rsidRPr="001C66C2">
        <w:t xml:space="preserve"> </w:t>
      </w:r>
      <w:r w:rsidR="006B52E2" w:rsidRPr="001C66C2">
        <w:t>20</w:t>
      </w:r>
      <w:r w:rsidR="00BE673B">
        <w:t>2</w:t>
      </w:r>
      <w:r w:rsidR="00EE520B">
        <w:t>1</w:t>
      </w:r>
      <w:r w:rsidR="00BE673B">
        <w:t xml:space="preserve"> </w:t>
      </w:r>
      <w:r w:rsidR="00BD2D06">
        <w:t>–</w:t>
      </w:r>
      <w:r w:rsidR="00BE673B">
        <w:t xml:space="preserve"> </w:t>
      </w:r>
      <w:r w:rsidR="00EE520B" w:rsidRPr="001C66C2">
        <w:t>202</w:t>
      </w:r>
      <w:r w:rsidR="00EE520B">
        <w:t>2</w:t>
      </w:r>
      <w:r w:rsidR="00BD2D06">
        <w:t>.</w:t>
      </w:r>
      <w:r w:rsidR="00EE520B" w:rsidRPr="001C66C2">
        <w:t xml:space="preserve"> </w:t>
      </w:r>
    </w:p>
    <w:p w14:paraId="06307362" w14:textId="77777777" w:rsidR="009C2418" w:rsidRPr="006B52E2" w:rsidRDefault="009C2418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0BC739E4" w14:textId="77777777" w:rsidR="008470FC" w:rsidRDefault="008470FC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 w:rsidR="00F30272" w:rsidRPr="006B52E2">
        <w:rPr>
          <w:sz w:val="22"/>
          <w:szCs w:val="22"/>
        </w:rPr>
        <w:t>sottoscritt</w:t>
      </w:r>
      <w:r>
        <w:rPr>
          <w:sz w:val="22"/>
          <w:szCs w:val="22"/>
        </w:rPr>
        <w:t>o/a</w:t>
      </w:r>
      <w:r w:rsidR="00530659">
        <w:rPr>
          <w:sz w:val="22"/>
          <w:szCs w:val="22"/>
        </w:rPr>
        <w:t>……………………………………………………………………………………………</w:t>
      </w:r>
    </w:p>
    <w:p w14:paraId="750497A6" w14:textId="013E1023" w:rsidR="006B52E2" w:rsidRDefault="0017474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</w:t>
      </w:r>
      <w:r w:rsidR="008470FC">
        <w:rPr>
          <w:sz w:val="22"/>
          <w:szCs w:val="22"/>
        </w:rPr>
        <w:t>o/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a</w:t>
      </w:r>
      <w:proofErr w:type="spellEnd"/>
      <w:r w:rsidR="00530659">
        <w:rPr>
          <w:sz w:val="22"/>
          <w:szCs w:val="22"/>
        </w:rPr>
        <w:t xml:space="preserve"> ………………………</w:t>
      </w:r>
      <w:r w:rsidR="00E12B9D">
        <w:rPr>
          <w:sz w:val="22"/>
          <w:szCs w:val="22"/>
        </w:rPr>
        <w:t>……</w:t>
      </w:r>
      <w:r w:rsidR="00530659">
        <w:rPr>
          <w:sz w:val="22"/>
          <w:szCs w:val="22"/>
        </w:rPr>
        <w:t>.</w:t>
      </w:r>
      <w:r>
        <w:rPr>
          <w:sz w:val="22"/>
          <w:szCs w:val="22"/>
        </w:rPr>
        <w:t>, il</w:t>
      </w:r>
      <w:r w:rsidR="00530659" w:rsidRPr="00530659">
        <w:rPr>
          <w:sz w:val="22"/>
          <w:szCs w:val="22"/>
        </w:rPr>
        <w:t>…………</w:t>
      </w:r>
      <w:r>
        <w:rPr>
          <w:sz w:val="22"/>
          <w:szCs w:val="22"/>
        </w:rPr>
        <w:t xml:space="preserve">, </w:t>
      </w:r>
      <w:r w:rsidR="00F30272" w:rsidRPr="006B52E2">
        <w:rPr>
          <w:sz w:val="22"/>
          <w:szCs w:val="22"/>
        </w:rPr>
        <w:t xml:space="preserve">in servizio presso </w:t>
      </w:r>
      <w:r w:rsidR="006B52E2">
        <w:rPr>
          <w:sz w:val="22"/>
          <w:szCs w:val="22"/>
        </w:rPr>
        <w:t xml:space="preserve">codesto Istituto </w:t>
      </w:r>
      <w:r w:rsidR="00F30272" w:rsidRPr="006B52E2">
        <w:rPr>
          <w:sz w:val="22"/>
          <w:szCs w:val="22"/>
        </w:rPr>
        <w:t xml:space="preserve">in qualità di </w:t>
      </w:r>
      <w:r w:rsidR="00EE520B">
        <w:rPr>
          <w:sz w:val="22"/>
          <w:szCs w:val="22"/>
        </w:rPr>
        <w:t>docente di ……………………………………</w:t>
      </w:r>
      <w:r w:rsidR="00E12B9D">
        <w:rPr>
          <w:sz w:val="22"/>
          <w:szCs w:val="22"/>
        </w:rPr>
        <w:t>, nel plesso di………………………………</w:t>
      </w:r>
    </w:p>
    <w:p w14:paraId="4C3AA182" w14:textId="77777777" w:rsidR="00F30272" w:rsidRPr="006B52E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0052C8C7" w14:textId="77777777" w:rsidR="00F30272" w:rsidRDefault="00F30272" w:rsidP="006B52E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6B52E2">
        <w:rPr>
          <w:b/>
          <w:bCs/>
          <w:sz w:val="22"/>
          <w:szCs w:val="22"/>
        </w:rPr>
        <w:t xml:space="preserve">C H I E D E </w:t>
      </w:r>
    </w:p>
    <w:p w14:paraId="02ED37E3" w14:textId="77777777" w:rsidR="006B52E2" w:rsidRPr="006B52E2" w:rsidRDefault="006B52E2" w:rsidP="006B52E2">
      <w:pPr>
        <w:pStyle w:val="Default"/>
        <w:spacing w:line="360" w:lineRule="auto"/>
        <w:jc w:val="center"/>
        <w:rPr>
          <w:sz w:val="22"/>
          <w:szCs w:val="22"/>
        </w:rPr>
      </w:pPr>
    </w:p>
    <w:p w14:paraId="6185BEC7" w14:textId="7E55C4E4" w:rsidR="00F30272" w:rsidRDefault="00B60542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</w:t>
      </w:r>
      <w:r w:rsidR="00225803">
        <w:rPr>
          <w:sz w:val="22"/>
          <w:szCs w:val="22"/>
        </w:rPr>
        <w:t>dell’</w:t>
      </w:r>
      <w:r w:rsidR="00225803" w:rsidRPr="00225803">
        <w:rPr>
          <w:iCs/>
        </w:rPr>
        <w:t>art. 33 del CCNL del 2006-2009</w:t>
      </w:r>
      <w:r w:rsidR="00F30272" w:rsidRPr="006B52E2">
        <w:rPr>
          <w:sz w:val="22"/>
          <w:szCs w:val="22"/>
        </w:rPr>
        <w:t>, sulla base di quanto deliberato dal Collegio Docenti</w:t>
      </w:r>
      <w:r w:rsidR="001F7B87">
        <w:rPr>
          <w:sz w:val="22"/>
          <w:szCs w:val="22"/>
        </w:rPr>
        <w:t xml:space="preserve"> nella seduta del </w:t>
      </w:r>
      <w:r w:rsidR="00EE520B">
        <w:rPr>
          <w:sz w:val="22"/>
          <w:szCs w:val="22"/>
        </w:rPr>
        <w:t>13</w:t>
      </w:r>
      <w:r w:rsidR="001F7B87">
        <w:rPr>
          <w:sz w:val="22"/>
          <w:szCs w:val="22"/>
        </w:rPr>
        <w:t>.09.20</w:t>
      </w:r>
      <w:r w:rsidR="001C66C2">
        <w:rPr>
          <w:sz w:val="22"/>
          <w:szCs w:val="22"/>
        </w:rPr>
        <w:t>2</w:t>
      </w:r>
      <w:r w:rsidR="00BD2D06">
        <w:rPr>
          <w:sz w:val="22"/>
          <w:szCs w:val="22"/>
        </w:rPr>
        <w:t>1</w:t>
      </w:r>
      <w:r w:rsidR="001F7B87">
        <w:rPr>
          <w:sz w:val="22"/>
          <w:szCs w:val="22"/>
        </w:rPr>
        <w:t>,</w:t>
      </w:r>
      <w:r w:rsidR="001C66C2">
        <w:rPr>
          <w:sz w:val="22"/>
          <w:szCs w:val="22"/>
        </w:rPr>
        <w:t xml:space="preserve"> </w:t>
      </w:r>
      <w:r w:rsidR="006B52E2">
        <w:rPr>
          <w:sz w:val="22"/>
          <w:szCs w:val="22"/>
        </w:rPr>
        <w:t>l’</w:t>
      </w:r>
      <w:r w:rsidR="00F30272" w:rsidRPr="006B52E2">
        <w:rPr>
          <w:sz w:val="22"/>
          <w:szCs w:val="22"/>
        </w:rPr>
        <w:t>assegnazione dell</w:t>
      </w:r>
      <w:r w:rsidR="0017474B">
        <w:rPr>
          <w:sz w:val="22"/>
          <w:szCs w:val="22"/>
        </w:rPr>
        <w:t>a</w:t>
      </w:r>
      <w:r w:rsidR="001C66C2">
        <w:rPr>
          <w:sz w:val="22"/>
          <w:szCs w:val="22"/>
        </w:rPr>
        <w:t xml:space="preserve"> </w:t>
      </w:r>
      <w:r w:rsidR="00F30272" w:rsidRPr="006B52E2">
        <w:rPr>
          <w:b/>
          <w:bCs/>
          <w:sz w:val="22"/>
          <w:szCs w:val="22"/>
        </w:rPr>
        <w:t>funzion</w:t>
      </w:r>
      <w:r w:rsidR="0017474B">
        <w:rPr>
          <w:b/>
          <w:bCs/>
          <w:sz w:val="22"/>
          <w:szCs w:val="22"/>
        </w:rPr>
        <w:t>e</w:t>
      </w:r>
      <w:r w:rsidR="00F30272" w:rsidRPr="006B52E2">
        <w:rPr>
          <w:b/>
          <w:bCs/>
          <w:sz w:val="22"/>
          <w:szCs w:val="22"/>
        </w:rPr>
        <w:t>-strumental</w:t>
      </w:r>
      <w:r w:rsidR="0017474B">
        <w:rPr>
          <w:b/>
          <w:bCs/>
          <w:sz w:val="22"/>
          <w:szCs w:val="22"/>
        </w:rPr>
        <w:t>e</w:t>
      </w:r>
      <w:r w:rsidR="001C66C2">
        <w:rPr>
          <w:b/>
          <w:bCs/>
          <w:sz w:val="22"/>
          <w:szCs w:val="22"/>
        </w:rPr>
        <w:t xml:space="preserve"> </w:t>
      </w:r>
      <w:r w:rsidR="006B52E2">
        <w:rPr>
          <w:sz w:val="22"/>
          <w:szCs w:val="22"/>
        </w:rPr>
        <w:t>relativamente all</w:t>
      </w:r>
      <w:r w:rsidR="0017474B">
        <w:rPr>
          <w:sz w:val="22"/>
          <w:szCs w:val="22"/>
        </w:rPr>
        <w:t>’area</w:t>
      </w:r>
      <w:r w:rsidR="006B52E2">
        <w:rPr>
          <w:sz w:val="22"/>
          <w:szCs w:val="22"/>
        </w:rPr>
        <w:t>:</w:t>
      </w:r>
    </w:p>
    <w:p w14:paraId="62F4D329" w14:textId="77777777" w:rsidR="006B52E2" w:rsidRP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9214"/>
      </w:tblGrid>
      <w:tr w:rsidR="008470FC" w:rsidRPr="006B52E2" w14:paraId="078384F1" w14:textId="77777777" w:rsidTr="00730794">
        <w:trPr>
          <w:trHeight w:val="278"/>
        </w:trPr>
        <w:tc>
          <w:tcPr>
            <w:tcW w:w="567" w:type="dxa"/>
          </w:tcPr>
          <w:p w14:paraId="6555C7F9" w14:textId="77777777" w:rsidR="008470FC" w:rsidRDefault="008470FC" w:rsidP="0017474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214" w:type="dxa"/>
          </w:tcPr>
          <w:p w14:paraId="50668184" w14:textId="6F7A5C6C" w:rsidR="00800E4A" w:rsidRPr="001C66C2" w:rsidRDefault="00FE5383" w:rsidP="00730794">
            <w:pPr>
              <w:pStyle w:val="Default"/>
              <w:jc w:val="both"/>
            </w:pPr>
            <w:r w:rsidRPr="001C66C2">
              <w:t>Area 1 –</w:t>
            </w:r>
            <w:r w:rsidR="001C66C2" w:rsidRPr="001C66C2">
              <w:t xml:space="preserve"> G</w:t>
            </w:r>
            <w:r w:rsidRPr="001C66C2">
              <w:t>estione del piano triennale dell’offerta formativa</w:t>
            </w:r>
            <w:r w:rsidR="00730794">
              <w:t xml:space="preserve"> </w:t>
            </w:r>
            <w:r w:rsidRPr="001C66C2">
              <w:t>- PTOF</w:t>
            </w:r>
            <w:r w:rsidR="00730794">
              <w:t xml:space="preserve"> </w:t>
            </w:r>
            <w:r w:rsidR="00800E4A" w:rsidRPr="001C66C2">
              <w:t>e valutazione di sistema</w:t>
            </w:r>
          </w:p>
        </w:tc>
      </w:tr>
      <w:tr w:rsidR="008470FC" w:rsidRPr="006B52E2" w14:paraId="4A8FFE31" w14:textId="77777777" w:rsidTr="00730794">
        <w:trPr>
          <w:trHeight w:val="278"/>
        </w:trPr>
        <w:tc>
          <w:tcPr>
            <w:tcW w:w="567" w:type="dxa"/>
          </w:tcPr>
          <w:p w14:paraId="5B8FB8D0" w14:textId="77777777" w:rsidR="008470FC" w:rsidRPr="006B52E2" w:rsidRDefault="008470FC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</w:tcPr>
          <w:p w14:paraId="33B1E44C" w14:textId="77777777" w:rsidR="008470FC" w:rsidRPr="001C66C2" w:rsidRDefault="008470FC" w:rsidP="00FE538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1C66C2">
              <w:rPr>
                <w:bCs/>
              </w:rPr>
              <w:t xml:space="preserve">Area </w:t>
            </w:r>
            <w:r w:rsidR="0091302D" w:rsidRPr="001C66C2">
              <w:rPr>
                <w:bCs/>
              </w:rPr>
              <w:t>2–</w:t>
            </w:r>
            <w:r w:rsidR="001C66C2" w:rsidRPr="001C66C2">
              <w:rPr>
                <w:bCs/>
              </w:rPr>
              <w:t xml:space="preserve"> S</w:t>
            </w:r>
            <w:r w:rsidR="00FE5383" w:rsidRPr="001C66C2">
              <w:rPr>
                <w:bCs/>
              </w:rPr>
              <w:t>ostegno al lavoro dei docenti - supporto alla didattica</w:t>
            </w:r>
          </w:p>
        </w:tc>
      </w:tr>
      <w:tr w:rsidR="00BC2B40" w:rsidRPr="006B52E2" w14:paraId="4ECBE6BC" w14:textId="77777777" w:rsidTr="00730794">
        <w:trPr>
          <w:trHeight w:val="278"/>
        </w:trPr>
        <w:tc>
          <w:tcPr>
            <w:tcW w:w="567" w:type="dxa"/>
          </w:tcPr>
          <w:p w14:paraId="11177BB0" w14:textId="77777777" w:rsidR="00BC2B40" w:rsidRPr="006B52E2" w:rsidRDefault="00BC2B40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</w:tcPr>
          <w:p w14:paraId="4CF0D944" w14:textId="77777777" w:rsidR="00BC2B40" w:rsidRPr="001C66C2" w:rsidRDefault="00BC2B40" w:rsidP="00FE5383">
            <w:pPr>
              <w:pStyle w:val="Default"/>
              <w:spacing w:line="360" w:lineRule="auto"/>
              <w:jc w:val="both"/>
              <w:rPr>
                <w:bCs/>
              </w:rPr>
            </w:pPr>
            <w:r w:rsidRPr="001C66C2">
              <w:rPr>
                <w:bCs/>
              </w:rPr>
              <w:t xml:space="preserve">Area </w:t>
            </w:r>
            <w:r w:rsidR="0091302D" w:rsidRPr="001C66C2">
              <w:rPr>
                <w:bCs/>
              </w:rPr>
              <w:t>3</w:t>
            </w:r>
            <w:r w:rsidRPr="001C66C2">
              <w:rPr>
                <w:bCs/>
              </w:rPr>
              <w:t xml:space="preserve"> – </w:t>
            </w:r>
            <w:r w:rsidR="001C66C2" w:rsidRPr="001C66C2">
              <w:rPr>
                <w:bCs/>
              </w:rPr>
              <w:t>I</w:t>
            </w:r>
            <w:r w:rsidR="00FE5383" w:rsidRPr="001C66C2">
              <w:rPr>
                <w:bCs/>
              </w:rPr>
              <w:t>nterventi e servizi per gli studenti - benessere nella scuola</w:t>
            </w:r>
          </w:p>
        </w:tc>
      </w:tr>
      <w:tr w:rsidR="008470FC" w:rsidRPr="006B52E2" w14:paraId="26FC44DB" w14:textId="77777777" w:rsidTr="00730794">
        <w:trPr>
          <w:trHeight w:val="278"/>
        </w:trPr>
        <w:tc>
          <w:tcPr>
            <w:tcW w:w="567" w:type="dxa"/>
          </w:tcPr>
          <w:p w14:paraId="7F5F9CC0" w14:textId="77777777" w:rsidR="008470FC" w:rsidRPr="006B52E2" w:rsidRDefault="008470FC" w:rsidP="006B52E2">
            <w:pPr>
              <w:pStyle w:val="Default"/>
              <w:spacing w:line="360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14" w:type="dxa"/>
          </w:tcPr>
          <w:p w14:paraId="120D6584" w14:textId="77777777" w:rsidR="008470FC" w:rsidRPr="001C66C2" w:rsidRDefault="00D56F8D" w:rsidP="00FE5383">
            <w:pPr>
              <w:pStyle w:val="TableParagraph"/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</w:pPr>
            <w:r w:rsidRPr="00406112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Area 4</w:t>
            </w:r>
            <w:r w:rsidR="008470FC" w:rsidRPr="00406112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 xml:space="preserve"> – </w:t>
            </w:r>
            <w:r w:rsidR="001C66C2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S</w:t>
            </w:r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 xml:space="preserve">cuola-famiglia territorio </w:t>
            </w:r>
            <w:r w:rsidR="001C66C2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–</w:t>
            </w:r>
            <w:r w:rsidR="00FE5383" w:rsidRPr="001C66C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 xml:space="preserve"> </w:t>
            </w:r>
            <w:r w:rsidR="001C66C2" w:rsidRPr="001C66C2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Relazioni </w:t>
            </w:r>
            <w:r w:rsidR="00FE5383" w:rsidRPr="001C66C2">
              <w:rPr>
                <w:rFonts w:ascii="Times New Roman" w:hAnsi="Times New Roman"/>
                <w:sz w:val="24"/>
                <w:szCs w:val="24"/>
                <w:lang w:val="it-IT"/>
              </w:rPr>
              <w:t>con</w:t>
            </w:r>
            <w:r w:rsidR="001C66C2" w:rsidRPr="001C66C2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</w:t>
            </w:r>
            <w:r w:rsidR="00D8378B" w:rsidRPr="0040611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l’</w:t>
            </w:r>
            <w:r w:rsidR="00FE5383" w:rsidRPr="00406112">
              <w:rPr>
                <w:rFonts w:ascii="Times New Roman" w:eastAsia="Times New Roman" w:hAnsi="Times New Roman"/>
                <w:bCs/>
                <w:sz w:val="24"/>
                <w:szCs w:val="24"/>
                <w:lang w:val="it-IT"/>
              </w:rPr>
              <w:t>esterno</w:t>
            </w:r>
          </w:p>
        </w:tc>
      </w:tr>
    </w:tbl>
    <w:p w14:paraId="36EA5F79" w14:textId="7EBF3B12" w:rsidR="00F30272" w:rsidRDefault="00F30272" w:rsidP="006B52E2">
      <w:pPr>
        <w:pStyle w:val="Default"/>
        <w:spacing w:line="360" w:lineRule="auto"/>
        <w:rPr>
          <w:color w:val="auto"/>
          <w:sz w:val="22"/>
          <w:szCs w:val="22"/>
        </w:rPr>
      </w:pPr>
    </w:p>
    <w:p w14:paraId="1B8DAD92" w14:textId="77777777" w:rsidR="00EE520B" w:rsidRPr="00EE520B" w:rsidRDefault="00EE520B" w:rsidP="00EE520B">
      <w:pPr>
        <w:jc w:val="both"/>
      </w:pPr>
      <w:r w:rsidRPr="00EE520B">
        <w:t>A tal fine dichiara:</w:t>
      </w:r>
    </w:p>
    <w:p w14:paraId="25488724" w14:textId="77777777" w:rsidR="00EE520B" w:rsidRPr="00EE520B" w:rsidRDefault="00EE520B" w:rsidP="00EE520B">
      <w:pPr>
        <w:numPr>
          <w:ilvl w:val="0"/>
          <w:numId w:val="2"/>
        </w:numPr>
        <w:jc w:val="both"/>
      </w:pPr>
      <w:r w:rsidRPr="00EE520B">
        <w:t>di essere disponibile a frequentare eventuali specifiche iniziative di formazione;</w:t>
      </w:r>
    </w:p>
    <w:p w14:paraId="6A754665" w14:textId="610AA1FE" w:rsidR="00EE520B" w:rsidRDefault="00EE520B" w:rsidP="00EE520B">
      <w:pPr>
        <w:numPr>
          <w:ilvl w:val="0"/>
          <w:numId w:val="3"/>
        </w:numPr>
        <w:jc w:val="both"/>
      </w:pPr>
      <w:r w:rsidRPr="00EE520B">
        <w:t>di essere pienamente consapevole della responsabilità del compito relativamente agli obiettivi da raggiungere;</w:t>
      </w:r>
    </w:p>
    <w:p w14:paraId="6FF568D5" w14:textId="47B96B48" w:rsidR="00BD2D06" w:rsidRPr="00EE520B" w:rsidRDefault="00BD2D06" w:rsidP="00EE520B">
      <w:pPr>
        <w:numPr>
          <w:ilvl w:val="0"/>
          <w:numId w:val="3"/>
        </w:numPr>
        <w:jc w:val="both"/>
      </w:pPr>
      <w:r>
        <w:t>di avere adeguate competenze informatiche;</w:t>
      </w:r>
    </w:p>
    <w:p w14:paraId="301A741F" w14:textId="3D87F806" w:rsidR="00EE520B" w:rsidRPr="00EE520B" w:rsidRDefault="00EE520B" w:rsidP="00EE520B">
      <w:pPr>
        <w:numPr>
          <w:ilvl w:val="0"/>
          <w:numId w:val="3"/>
        </w:numPr>
        <w:jc w:val="both"/>
      </w:pPr>
      <w:r w:rsidRPr="00EE520B">
        <w:t>di essere disponibile a partecipare agli incontri di coordinamento dello staff</w:t>
      </w:r>
      <w:r w:rsidR="00225803">
        <w:t>.</w:t>
      </w:r>
    </w:p>
    <w:p w14:paraId="7A832080" w14:textId="77777777" w:rsidR="00EE520B" w:rsidRPr="006B52E2" w:rsidRDefault="00EE520B" w:rsidP="006B52E2">
      <w:pPr>
        <w:pStyle w:val="Default"/>
        <w:spacing w:line="360" w:lineRule="auto"/>
        <w:rPr>
          <w:color w:val="auto"/>
          <w:sz w:val="22"/>
          <w:szCs w:val="22"/>
        </w:rPr>
      </w:pPr>
    </w:p>
    <w:p w14:paraId="15A82BDA" w14:textId="0932F3E1"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Si allega alla presente copia del proprio </w:t>
      </w:r>
      <w:r w:rsidRPr="00225803">
        <w:rPr>
          <w:i/>
          <w:color w:val="auto"/>
          <w:sz w:val="22"/>
          <w:szCs w:val="22"/>
        </w:rPr>
        <w:t>curriculum vitae</w:t>
      </w:r>
      <w:r w:rsidR="00B60542">
        <w:rPr>
          <w:color w:val="auto"/>
          <w:sz w:val="22"/>
          <w:szCs w:val="22"/>
        </w:rPr>
        <w:t>, costituito da n</w:t>
      </w:r>
      <w:r w:rsidR="00E12B9D">
        <w:rPr>
          <w:color w:val="auto"/>
          <w:sz w:val="22"/>
          <w:szCs w:val="22"/>
        </w:rPr>
        <w:t>. .</w:t>
      </w:r>
      <w:r w:rsidR="00D8378B">
        <w:rPr>
          <w:color w:val="auto"/>
          <w:sz w:val="22"/>
          <w:szCs w:val="22"/>
        </w:rPr>
        <w:t>.</w:t>
      </w:r>
      <w:r w:rsidR="00E12B9D">
        <w:rPr>
          <w:color w:val="auto"/>
          <w:sz w:val="22"/>
          <w:szCs w:val="22"/>
        </w:rPr>
        <w:t xml:space="preserve">. </w:t>
      </w:r>
      <w:r w:rsidR="00B60542">
        <w:rPr>
          <w:color w:val="auto"/>
          <w:sz w:val="22"/>
          <w:szCs w:val="22"/>
        </w:rPr>
        <w:t>fogli</w:t>
      </w:r>
      <w:r>
        <w:rPr>
          <w:color w:val="auto"/>
          <w:sz w:val="22"/>
          <w:szCs w:val="22"/>
        </w:rPr>
        <w:t>.</w:t>
      </w:r>
    </w:p>
    <w:p w14:paraId="6FA718CB" w14:textId="77777777" w:rsid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786F1256" w14:textId="6F533D12" w:rsidR="00530659" w:rsidRDefault="00FE5383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Saponara</w:t>
      </w:r>
      <w:r w:rsidR="00F30272" w:rsidRPr="006B52E2">
        <w:rPr>
          <w:color w:val="auto"/>
          <w:sz w:val="22"/>
          <w:szCs w:val="22"/>
        </w:rPr>
        <w:t xml:space="preserve">, </w:t>
      </w:r>
      <w:r w:rsidR="00E12B9D">
        <w:rPr>
          <w:color w:val="auto"/>
          <w:sz w:val="22"/>
          <w:szCs w:val="22"/>
        </w:rPr>
        <w:t>…/09/2021</w:t>
      </w:r>
      <w:r w:rsidR="00011353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</w:p>
    <w:p w14:paraId="494BF970" w14:textId="1111AE57" w:rsidR="006B52E2" w:rsidRDefault="00EE520B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Firma</w:t>
      </w:r>
    </w:p>
    <w:p w14:paraId="5453603F" w14:textId="16B041F5" w:rsidR="00EE520B" w:rsidRPr="006B52E2" w:rsidRDefault="00EE520B" w:rsidP="00EE520B">
      <w:pPr>
        <w:pStyle w:val="Default"/>
        <w:spacing w:line="360" w:lineRule="auto"/>
        <w:ind w:left="354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________________________________</w:t>
      </w:r>
    </w:p>
    <w:p w14:paraId="083C961E" w14:textId="6342D9F4" w:rsidR="00EE520B" w:rsidRDefault="00EE520B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sectPr w:rsidR="00EE520B" w:rsidSect="00371B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15E2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4306782C"/>
    <w:multiLevelType w:val="hybridMultilevel"/>
    <w:tmpl w:val="FB22CA36"/>
    <w:lvl w:ilvl="0" w:tplc="0410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69F40BF0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272"/>
    <w:rsid w:val="00011353"/>
    <w:rsid w:val="00057ECE"/>
    <w:rsid w:val="00081359"/>
    <w:rsid w:val="00085F42"/>
    <w:rsid w:val="0017474B"/>
    <w:rsid w:val="001C66C2"/>
    <w:rsid w:val="001F7B87"/>
    <w:rsid w:val="00225803"/>
    <w:rsid w:val="002C7A06"/>
    <w:rsid w:val="002F3441"/>
    <w:rsid w:val="003648B2"/>
    <w:rsid w:val="00371B0F"/>
    <w:rsid w:val="00406112"/>
    <w:rsid w:val="00530659"/>
    <w:rsid w:val="00546BE6"/>
    <w:rsid w:val="005A3491"/>
    <w:rsid w:val="0065483B"/>
    <w:rsid w:val="00672EEF"/>
    <w:rsid w:val="006B52E2"/>
    <w:rsid w:val="00730794"/>
    <w:rsid w:val="007331D1"/>
    <w:rsid w:val="00737F89"/>
    <w:rsid w:val="00786DB8"/>
    <w:rsid w:val="00800E4A"/>
    <w:rsid w:val="008470FC"/>
    <w:rsid w:val="008D7DF7"/>
    <w:rsid w:val="0091302D"/>
    <w:rsid w:val="009C2418"/>
    <w:rsid w:val="00A54C97"/>
    <w:rsid w:val="00AF3CFB"/>
    <w:rsid w:val="00B60542"/>
    <w:rsid w:val="00BC2B40"/>
    <w:rsid w:val="00BD0EE3"/>
    <w:rsid w:val="00BD2D06"/>
    <w:rsid w:val="00BE673B"/>
    <w:rsid w:val="00C34B60"/>
    <w:rsid w:val="00CC6769"/>
    <w:rsid w:val="00D56F8D"/>
    <w:rsid w:val="00D8378B"/>
    <w:rsid w:val="00E12B9D"/>
    <w:rsid w:val="00EE520B"/>
    <w:rsid w:val="00F30272"/>
    <w:rsid w:val="00FE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68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B0F"/>
    <w:rPr>
      <w:sz w:val="24"/>
      <w:szCs w:val="24"/>
    </w:rPr>
  </w:style>
  <w:style w:type="paragraph" w:styleId="Titolo1">
    <w:name w:val="heading 1"/>
    <w:basedOn w:val="Normale"/>
    <w:next w:val="Normale"/>
    <w:qFormat/>
    <w:rsid w:val="00371B0F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371B0F"/>
    <w:pPr>
      <w:jc w:val="both"/>
    </w:pPr>
  </w:style>
  <w:style w:type="paragraph" w:customStyle="1" w:styleId="Default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E5383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B0F"/>
    <w:rPr>
      <w:sz w:val="24"/>
      <w:szCs w:val="24"/>
    </w:rPr>
  </w:style>
  <w:style w:type="paragraph" w:styleId="Titolo1">
    <w:name w:val="heading 1"/>
    <w:basedOn w:val="Normale"/>
    <w:next w:val="Normale"/>
    <w:qFormat/>
    <w:rsid w:val="00371B0F"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371B0F"/>
    <w:pPr>
      <w:jc w:val="both"/>
    </w:pPr>
  </w:style>
  <w:style w:type="paragraph" w:customStyle="1" w:styleId="Default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E5383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1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permessi allattamento</vt:lpstr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permessi allattamento</dc:title>
  <dc:creator>Pino Durante</dc:creator>
  <cp:lastModifiedBy>Emilia</cp:lastModifiedBy>
  <cp:revision>2</cp:revision>
  <cp:lastPrinted>2018-09-19T23:10:00Z</cp:lastPrinted>
  <dcterms:created xsi:type="dcterms:W3CDTF">2021-09-17T19:07:00Z</dcterms:created>
  <dcterms:modified xsi:type="dcterms:W3CDTF">2021-09-17T19:07:00Z</dcterms:modified>
</cp:coreProperties>
</file>